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7C88" w14:textId="77777777" w:rsidR="00A95D17" w:rsidRDefault="00A95D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870"/>
        <w:gridCol w:w="3780"/>
        <w:gridCol w:w="3690"/>
      </w:tblGrid>
      <w:tr w:rsidR="005C6625" w:rsidRPr="005C6625" w14:paraId="490ABCF6" w14:textId="77777777" w:rsidTr="00A95D17">
        <w:trPr>
          <w:trHeight w:val="440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7480C9F" w14:textId="07AC5C6E" w:rsidR="005C6625" w:rsidRPr="005C6625" w:rsidRDefault="005C6625" w:rsidP="005C6625">
            <w:pPr>
              <w:spacing w:line="360" w:lineRule="auto"/>
              <w:jc w:val="center"/>
              <w:rPr>
                <w:b/>
                <w:bCs/>
              </w:rPr>
            </w:pPr>
            <w:r w:rsidRPr="005C6625">
              <w:rPr>
                <w:b/>
                <w:bCs/>
              </w:rPr>
              <w:t>Information Needed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1218F66C" w14:textId="1830C637" w:rsidR="005C6625" w:rsidRPr="005C6625" w:rsidRDefault="005C6625" w:rsidP="005C6625">
            <w:pPr>
              <w:spacing w:line="360" w:lineRule="auto"/>
              <w:jc w:val="center"/>
              <w:rPr>
                <w:b/>
                <w:bCs/>
              </w:rPr>
            </w:pPr>
            <w:r w:rsidRPr="005C6625">
              <w:rPr>
                <w:b/>
                <w:bCs/>
              </w:rPr>
              <w:t>Applicant #1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62B24BB9" w14:textId="35293CC9" w:rsidR="005C6625" w:rsidRPr="005C6625" w:rsidRDefault="005C6625" w:rsidP="005C6625">
            <w:pPr>
              <w:spacing w:line="360" w:lineRule="auto"/>
              <w:jc w:val="center"/>
              <w:rPr>
                <w:b/>
                <w:bCs/>
              </w:rPr>
            </w:pPr>
            <w:r w:rsidRPr="005C6625">
              <w:rPr>
                <w:b/>
                <w:bCs/>
              </w:rPr>
              <w:t>Applicant #2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6D0FE4C7" w14:textId="5B68428A" w:rsidR="005C6625" w:rsidRPr="005C6625" w:rsidRDefault="005C6625" w:rsidP="005C6625">
            <w:pPr>
              <w:spacing w:line="360" w:lineRule="auto"/>
              <w:jc w:val="center"/>
              <w:rPr>
                <w:b/>
                <w:bCs/>
              </w:rPr>
            </w:pPr>
            <w:r w:rsidRPr="005C6625">
              <w:rPr>
                <w:b/>
                <w:bCs/>
              </w:rPr>
              <w:t>Applicant #3</w:t>
            </w:r>
          </w:p>
        </w:tc>
      </w:tr>
      <w:tr w:rsidR="005C6625" w14:paraId="231F474D" w14:textId="77777777" w:rsidTr="00A95D17">
        <w:trPr>
          <w:trHeight w:val="440"/>
        </w:trPr>
        <w:tc>
          <w:tcPr>
            <w:tcW w:w="2785" w:type="dxa"/>
          </w:tcPr>
          <w:p w14:paraId="3C000887" w14:textId="08E41A69" w:rsidR="005C6625" w:rsidRDefault="005C6625" w:rsidP="005C6625">
            <w:r>
              <w:t>Application Type</w:t>
            </w:r>
          </w:p>
        </w:tc>
        <w:tc>
          <w:tcPr>
            <w:tcW w:w="3870" w:type="dxa"/>
          </w:tcPr>
          <w:p w14:paraId="6853F0BE" w14:textId="0E33A16F" w:rsidR="005C6625" w:rsidRDefault="006D5E8F" w:rsidP="005C6625">
            <w:pPr>
              <w:jc w:val="center"/>
            </w:pPr>
            <w:sdt>
              <w:sdtPr>
                <w:id w:val="3506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New           </w:t>
            </w:r>
            <w:sdt>
              <w:sdtPr>
                <w:id w:val="80589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Renewal</w:t>
            </w:r>
          </w:p>
        </w:tc>
        <w:tc>
          <w:tcPr>
            <w:tcW w:w="3780" w:type="dxa"/>
          </w:tcPr>
          <w:p w14:paraId="774790B9" w14:textId="53B777B8" w:rsidR="005C6625" w:rsidRDefault="006D5E8F" w:rsidP="005C6625">
            <w:pPr>
              <w:jc w:val="center"/>
            </w:pPr>
            <w:sdt>
              <w:sdtPr>
                <w:id w:val="-146549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New           </w:t>
            </w:r>
            <w:sdt>
              <w:sdtPr>
                <w:id w:val="-4132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Renewal</w:t>
            </w:r>
          </w:p>
        </w:tc>
        <w:tc>
          <w:tcPr>
            <w:tcW w:w="3690" w:type="dxa"/>
          </w:tcPr>
          <w:p w14:paraId="0F87F209" w14:textId="714E9D7F" w:rsidR="005C6625" w:rsidRDefault="006D5E8F" w:rsidP="005C6625">
            <w:pPr>
              <w:jc w:val="center"/>
            </w:pPr>
            <w:sdt>
              <w:sdtPr>
                <w:id w:val="577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New           </w:t>
            </w:r>
            <w:sdt>
              <w:sdtPr>
                <w:id w:val="4490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625">
              <w:t xml:space="preserve"> Renewal</w:t>
            </w:r>
          </w:p>
        </w:tc>
      </w:tr>
      <w:tr w:rsidR="005C6625" w14:paraId="601F65B4" w14:textId="77777777" w:rsidTr="00A95D17">
        <w:trPr>
          <w:trHeight w:val="620"/>
        </w:trPr>
        <w:tc>
          <w:tcPr>
            <w:tcW w:w="2785" w:type="dxa"/>
          </w:tcPr>
          <w:p w14:paraId="01FF1D6F" w14:textId="59CBDC44" w:rsidR="005C6625" w:rsidRDefault="005C6625" w:rsidP="005C6625">
            <w:r>
              <w:t>Name (First, Middle, Last)</w:t>
            </w:r>
          </w:p>
        </w:tc>
        <w:sdt>
          <w:sdtPr>
            <w:id w:val="448672592"/>
            <w:placeholder>
              <w:docPart w:val="91B89D574E2846AABA2D3A959E245B6F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318D13D" w14:textId="6A0D298D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0328485"/>
            <w:placeholder>
              <w:docPart w:val="309C997FEE484B9EB0879892A0651A3E"/>
            </w:placeholder>
            <w:showingPlcHdr/>
            <w:text/>
          </w:sdtPr>
          <w:sdtEndPr/>
          <w:sdtContent>
            <w:tc>
              <w:tcPr>
                <w:tcW w:w="3780" w:type="dxa"/>
              </w:tcPr>
              <w:p w14:paraId="5A1FE78E" w14:textId="0ACAE70E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1911273"/>
            <w:placeholder>
              <w:docPart w:val="2FA72C037EAF452ABAFE22DDE7442671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15030DA0" w14:textId="5BF35756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6625" w14:paraId="4224E9BE" w14:textId="77777777" w:rsidTr="00A95D17">
        <w:trPr>
          <w:trHeight w:val="710"/>
        </w:trPr>
        <w:tc>
          <w:tcPr>
            <w:tcW w:w="2785" w:type="dxa"/>
          </w:tcPr>
          <w:p w14:paraId="12CD9C94" w14:textId="77777777" w:rsidR="005C6625" w:rsidRDefault="005C6625" w:rsidP="005C6625">
            <w:r>
              <w:t>Name at birth, if any</w:t>
            </w:r>
          </w:p>
          <w:p w14:paraId="2F8DA4FA" w14:textId="74FC9EED" w:rsidR="005C6625" w:rsidRDefault="005C6625" w:rsidP="005C6625">
            <w:r>
              <w:t>(First, Middle, Last)</w:t>
            </w:r>
          </w:p>
        </w:tc>
        <w:sdt>
          <w:sdtPr>
            <w:id w:val="1561362775"/>
            <w:placeholder>
              <w:docPart w:val="6F1F080C7C2C45FB91AD9D5B8D1EEF0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7FEC497" w14:textId="257CC9C4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5076514"/>
            <w:placeholder>
              <w:docPart w:val="578ACD8F940B4D0A94EF87108E5DF18C"/>
            </w:placeholder>
            <w:showingPlcHdr/>
            <w:text/>
          </w:sdtPr>
          <w:sdtEndPr/>
          <w:sdtContent>
            <w:tc>
              <w:tcPr>
                <w:tcW w:w="3780" w:type="dxa"/>
              </w:tcPr>
              <w:p w14:paraId="33C8B06B" w14:textId="7683DA45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6079899"/>
            <w:placeholder>
              <w:docPart w:val="D37D010B5AD946928F94C13172617875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3524D15D" w14:textId="3BA6B786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6625" w14:paraId="00BD9066" w14:textId="77777777" w:rsidTr="00A95D17">
        <w:trPr>
          <w:trHeight w:val="620"/>
        </w:trPr>
        <w:tc>
          <w:tcPr>
            <w:tcW w:w="2785" w:type="dxa"/>
          </w:tcPr>
          <w:p w14:paraId="1D27E582" w14:textId="3E741269" w:rsidR="005C6625" w:rsidRDefault="005C6625" w:rsidP="005C6625">
            <w:r>
              <w:t>Country(ies) of citizenship</w:t>
            </w:r>
          </w:p>
        </w:tc>
        <w:sdt>
          <w:sdtPr>
            <w:id w:val="-1125300534"/>
            <w:placeholder>
              <w:docPart w:val="E13A550CD0BA4FCE93B459E7AA34D347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E9C6AA5" w14:textId="0C5BE255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5262619"/>
            <w:placeholder>
              <w:docPart w:val="3AD6020900684902BD0C3D51D5AE49F1"/>
            </w:placeholder>
            <w:showingPlcHdr/>
            <w:text/>
          </w:sdtPr>
          <w:sdtEndPr/>
          <w:sdtContent>
            <w:tc>
              <w:tcPr>
                <w:tcW w:w="3780" w:type="dxa"/>
              </w:tcPr>
              <w:p w14:paraId="71B3FB2E" w14:textId="684BAFA0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5533418"/>
            <w:placeholder>
              <w:docPart w:val="894A8255785E41B194ABD06B6A4B7D06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0B7F93E" w14:textId="223263AE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6625" w14:paraId="57C9482E" w14:textId="77777777" w:rsidTr="00A95D17">
        <w:trPr>
          <w:trHeight w:val="620"/>
        </w:trPr>
        <w:tc>
          <w:tcPr>
            <w:tcW w:w="2785" w:type="dxa"/>
          </w:tcPr>
          <w:p w14:paraId="035950E1" w14:textId="0B45E4B8" w:rsidR="005C6625" w:rsidRDefault="005C6625" w:rsidP="005C6625">
            <w:r>
              <w:t>Foreign Tax ID (if any)</w:t>
            </w:r>
          </w:p>
        </w:tc>
        <w:sdt>
          <w:sdtPr>
            <w:id w:val="-698624007"/>
            <w:placeholder>
              <w:docPart w:val="8ED80C670EA74ADBB9EE5828A4515B51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4808795" w14:textId="69060A3D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8576099"/>
            <w:placeholder>
              <w:docPart w:val="BFBBBA1B7D964AAD963E604051E11556"/>
            </w:placeholder>
            <w:showingPlcHdr/>
            <w:text/>
          </w:sdtPr>
          <w:sdtEndPr/>
          <w:sdtContent>
            <w:tc>
              <w:tcPr>
                <w:tcW w:w="3780" w:type="dxa"/>
              </w:tcPr>
              <w:p w14:paraId="21DE14D0" w14:textId="633E0F98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95070536"/>
            <w:placeholder>
              <w:docPart w:val="39E68AA431BD42789F8212AD7487F4C4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5FD1342D" w14:textId="217F5438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6625" w14:paraId="4AC8C22E" w14:textId="77777777" w:rsidTr="00A95D17">
        <w:trPr>
          <w:trHeight w:val="1070"/>
        </w:trPr>
        <w:tc>
          <w:tcPr>
            <w:tcW w:w="2785" w:type="dxa"/>
          </w:tcPr>
          <w:p w14:paraId="5FE2FFB9" w14:textId="4F65AEDB" w:rsidR="005C6625" w:rsidRDefault="005C6625" w:rsidP="005C6625">
            <w:r>
              <w:t>Have you previously received an ITIN? If yes, provide the number.</w:t>
            </w:r>
          </w:p>
        </w:tc>
        <w:sdt>
          <w:sdtPr>
            <w:id w:val="-1985311676"/>
            <w:placeholder>
              <w:docPart w:val="D48C08874DEE4355803D8C9C07032A2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2795571" w14:textId="318F6DD2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5588881"/>
            <w:placeholder>
              <w:docPart w:val="BDB57280D30C4DA4A152BC73EA64C9EE"/>
            </w:placeholder>
            <w:showingPlcHdr/>
            <w:text/>
          </w:sdtPr>
          <w:sdtEndPr/>
          <w:sdtContent>
            <w:tc>
              <w:tcPr>
                <w:tcW w:w="3780" w:type="dxa"/>
              </w:tcPr>
              <w:p w14:paraId="23CFA5D9" w14:textId="3FFE5EC6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9602729"/>
            <w:placeholder>
              <w:docPart w:val="2F3045450D3543EBB3339E7212450BE8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01A287B" w14:textId="67134337" w:rsidR="005C6625" w:rsidRDefault="00A95D1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CFF0D5" w14:textId="2757046E" w:rsidR="006D3DD3" w:rsidRPr="006D3DD3" w:rsidRDefault="006D3DD3" w:rsidP="006D3DD3"/>
    <w:p w14:paraId="5051BCC3" w14:textId="21F82962" w:rsidR="006D3DD3" w:rsidRPr="00A95D17" w:rsidRDefault="00A95D17" w:rsidP="006D3DD3">
      <w:pPr>
        <w:rPr>
          <w:b/>
          <w:bCs/>
        </w:rPr>
      </w:pPr>
      <w:r w:rsidRPr="00A95D17">
        <w:rPr>
          <w:b/>
          <w:bCs/>
        </w:rPr>
        <w:t>Provide a copy of the below for each applicant:</w:t>
      </w:r>
    </w:p>
    <w:p w14:paraId="48585B55" w14:textId="1B22CB9D" w:rsidR="00A95D17" w:rsidRDefault="00A95D17" w:rsidP="006D3DD3">
      <w:r>
        <w:t>1) First (2) pages, Last (2) Pages and Visa Page from Passport</w:t>
      </w:r>
    </w:p>
    <w:p w14:paraId="6346B3EA" w14:textId="3E78CCA4" w:rsidR="00A95D17" w:rsidRPr="006D3DD3" w:rsidRDefault="00A95D17" w:rsidP="006D3DD3">
      <w:r>
        <w:t>2) Copy of the latest I-94 Form</w:t>
      </w:r>
    </w:p>
    <w:p w14:paraId="651F5EDB" w14:textId="7F86D152" w:rsidR="006D3DD3" w:rsidRPr="006D3DD3" w:rsidRDefault="006D3DD3" w:rsidP="006D3DD3"/>
    <w:p w14:paraId="75DCC69E" w14:textId="29C74A6C" w:rsidR="006D3DD3" w:rsidRPr="006D3DD3" w:rsidRDefault="006D3DD3" w:rsidP="006D3DD3">
      <w:pPr>
        <w:tabs>
          <w:tab w:val="left" w:pos="5445"/>
        </w:tabs>
      </w:pPr>
    </w:p>
    <w:sectPr w:rsidR="006D3DD3" w:rsidRPr="006D3DD3" w:rsidSect="00245874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A953" w14:textId="77777777" w:rsidR="006D5E8F" w:rsidRDefault="006D5E8F" w:rsidP="00245874">
      <w:pPr>
        <w:spacing w:after="0" w:line="240" w:lineRule="auto"/>
      </w:pPr>
      <w:r>
        <w:separator/>
      </w:r>
    </w:p>
  </w:endnote>
  <w:endnote w:type="continuationSeparator" w:id="0">
    <w:p w14:paraId="72DFF4B6" w14:textId="77777777" w:rsidR="006D5E8F" w:rsidRDefault="006D5E8F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A54ED" w14:textId="77777777" w:rsidR="006D5E8F" w:rsidRDefault="006D5E8F" w:rsidP="00245874">
      <w:pPr>
        <w:spacing w:after="0" w:line="240" w:lineRule="auto"/>
      </w:pPr>
      <w:r>
        <w:separator/>
      </w:r>
    </w:p>
  </w:footnote>
  <w:footnote w:type="continuationSeparator" w:id="0">
    <w:p w14:paraId="0BF6ED7E" w14:textId="77777777" w:rsidR="006D5E8F" w:rsidRDefault="006D5E8F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A2C" w14:textId="1394D160" w:rsidR="00C92EDD" w:rsidRDefault="006D5E8F">
    <w:pPr>
      <w:pStyle w:val="Header"/>
    </w:pPr>
    <w:r>
      <w:rPr>
        <w:noProof/>
      </w:rPr>
      <w:pict w14:anchorId="10CC9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26.95pt;height:134.3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B97B6" w14:textId="4DA1A602" w:rsidR="00245874" w:rsidRDefault="006D5E8F" w:rsidP="00245874">
    <w:pPr>
      <w:pStyle w:val="Header"/>
    </w:pPr>
    <w:r>
      <w:rPr>
        <w:noProof/>
      </w:rPr>
      <w:pict w14:anchorId="312AA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626.95pt;height:134.3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  <w:r w:rsidR="006D3D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245874" w:rsidRPr="00245874">
      <w:rPr>
        <w:b/>
        <w:bCs/>
        <w:sz w:val="52"/>
        <w:szCs w:val="52"/>
      </w:rPr>
      <w:t xml:space="preserve">ITIN APPLICATION </w:t>
    </w:r>
    <w:r w:rsidR="00245874">
      <w:rPr>
        <w:b/>
        <w:bCs/>
        <w:sz w:val="52"/>
        <w:szCs w:val="52"/>
      </w:rPr>
      <w:t>INFORMATION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0CD2" w14:textId="01ACFE10" w:rsidR="00C92EDD" w:rsidRDefault="006D5E8F">
    <w:pPr>
      <w:pStyle w:val="Header"/>
    </w:pPr>
    <w:r>
      <w:rPr>
        <w:noProof/>
      </w:rPr>
      <w:pict w14:anchorId="09FB1D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626.95pt;height:134.3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nh1l4tsiILc88Isg57ZgAwArLeHFcbmwGHhtf/vO42p34vfIWz1DVIcokLUqNObZh9YXxQe7JnseGtMFQtwA==" w:salt="A4TSo8WVloqKw1sz7aX4Sw==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84AF5"/>
    <w:rsid w:val="001A6ED1"/>
    <w:rsid w:val="00245874"/>
    <w:rsid w:val="00293E96"/>
    <w:rsid w:val="004532FB"/>
    <w:rsid w:val="00453723"/>
    <w:rsid w:val="005571B3"/>
    <w:rsid w:val="005C6625"/>
    <w:rsid w:val="006C157E"/>
    <w:rsid w:val="006D3DD3"/>
    <w:rsid w:val="006D5E8F"/>
    <w:rsid w:val="00735E11"/>
    <w:rsid w:val="007F74AD"/>
    <w:rsid w:val="008C1098"/>
    <w:rsid w:val="00A95D17"/>
    <w:rsid w:val="00C92EDD"/>
    <w:rsid w:val="00E44B37"/>
    <w:rsid w:val="00E6480C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B89D574E2846AABA2D3A959E24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6768-D3FA-4D45-B1CC-A2D514AD455F}"/>
      </w:docPartPr>
      <w:docPartBody>
        <w:p w:rsidR="0024398E" w:rsidRDefault="001E4391" w:rsidP="001E4391">
          <w:pPr>
            <w:pStyle w:val="91B89D574E2846AABA2D3A959E245B6F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72C037EAF452ABAFE22DDE744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92C4-9EBC-41D6-8C41-58C7781B5102}"/>
      </w:docPartPr>
      <w:docPartBody>
        <w:p w:rsidR="0024398E" w:rsidRDefault="001E4391" w:rsidP="001E4391">
          <w:pPr>
            <w:pStyle w:val="2FA72C037EAF452ABAFE22DDE7442671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C997FEE484B9EB0879892A065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1A90-E664-44AE-9F66-7695CBD7061A}"/>
      </w:docPartPr>
      <w:docPartBody>
        <w:p w:rsidR="0024398E" w:rsidRDefault="001E4391" w:rsidP="001E4391">
          <w:pPr>
            <w:pStyle w:val="309C997FEE484B9EB0879892A0651A3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F080C7C2C45FB91AD9D5B8D1E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DE51-318E-4D4B-9D8A-F0814FD8A059}"/>
      </w:docPartPr>
      <w:docPartBody>
        <w:p w:rsidR="0024398E" w:rsidRDefault="001E4391" w:rsidP="001E4391">
          <w:pPr>
            <w:pStyle w:val="6F1F080C7C2C45FB91AD9D5B8D1EEF00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ACD8F940B4D0A94EF87108E5D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A3F1-6044-4522-81F3-A942B0C9B08F}"/>
      </w:docPartPr>
      <w:docPartBody>
        <w:p w:rsidR="0024398E" w:rsidRDefault="001E4391" w:rsidP="001E4391">
          <w:pPr>
            <w:pStyle w:val="578ACD8F940B4D0A94EF87108E5DF18C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010B5AD946928F94C1317261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6F84-ADA0-4440-882E-74C15369E7CE}"/>
      </w:docPartPr>
      <w:docPartBody>
        <w:p w:rsidR="0024398E" w:rsidRDefault="001E4391" w:rsidP="001E4391">
          <w:pPr>
            <w:pStyle w:val="D37D010B5AD946928F94C13172617875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550CD0BA4FCE93B459E7AA34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4331-A300-46FB-A70D-7ED07A203A36}"/>
      </w:docPartPr>
      <w:docPartBody>
        <w:p w:rsidR="0024398E" w:rsidRDefault="001E4391" w:rsidP="001E4391">
          <w:pPr>
            <w:pStyle w:val="E13A550CD0BA4FCE93B459E7AA34D34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6020900684902BD0C3D51D5AE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5E97-EE36-4C66-8510-4112AF5096AD}"/>
      </w:docPartPr>
      <w:docPartBody>
        <w:p w:rsidR="0024398E" w:rsidRDefault="001E4391" w:rsidP="001E4391">
          <w:pPr>
            <w:pStyle w:val="3AD6020900684902BD0C3D51D5AE49F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8255785E41B194ABD06B6A4B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45E9-79BD-4112-88F6-1E3E86CD44B2}"/>
      </w:docPartPr>
      <w:docPartBody>
        <w:p w:rsidR="0024398E" w:rsidRDefault="001E4391" w:rsidP="001E4391">
          <w:pPr>
            <w:pStyle w:val="894A8255785E41B194ABD06B6A4B7D0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0C670EA74ADBB9EE5828A451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A427-AE4B-43FB-9740-8C49B0E8739D}"/>
      </w:docPartPr>
      <w:docPartBody>
        <w:p w:rsidR="0024398E" w:rsidRDefault="001E4391" w:rsidP="001E4391">
          <w:pPr>
            <w:pStyle w:val="8ED80C670EA74ADBB9EE5828A4515B5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BBA1B7D964AAD963E604051E1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D406-4E64-4298-A915-1FD824076A20}"/>
      </w:docPartPr>
      <w:docPartBody>
        <w:p w:rsidR="0024398E" w:rsidRDefault="001E4391" w:rsidP="001E4391">
          <w:pPr>
            <w:pStyle w:val="BFBBBA1B7D964AAD963E604051E1155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68AA431BD42789F8212AD7487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EDED-A83E-4367-B7B0-BA62690FA6DB}"/>
      </w:docPartPr>
      <w:docPartBody>
        <w:p w:rsidR="0024398E" w:rsidRDefault="001E4391" w:rsidP="001E4391">
          <w:pPr>
            <w:pStyle w:val="39E68AA431BD42789F8212AD7487F4C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C08874DEE4355803D8C9C0703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00E3-6220-426E-BCC0-9F5565ED0217}"/>
      </w:docPartPr>
      <w:docPartBody>
        <w:p w:rsidR="0024398E" w:rsidRDefault="001E4391" w:rsidP="001E4391">
          <w:pPr>
            <w:pStyle w:val="D48C08874DEE4355803D8C9C07032A2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57280D30C4DA4A152BC73EA64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EAFD-C776-4703-A38A-6AEA12D63B1F}"/>
      </w:docPartPr>
      <w:docPartBody>
        <w:p w:rsidR="0024398E" w:rsidRDefault="001E4391" w:rsidP="001E4391">
          <w:pPr>
            <w:pStyle w:val="BDB57280D30C4DA4A152BC73EA64C9E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045450D3543EBB3339E721245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6613-CD77-429B-B905-97657FFE441F}"/>
      </w:docPartPr>
      <w:docPartBody>
        <w:p w:rsidR="0024398E" w:rsidRDefault="001E4391" w:rsidP="001E4391">
          <w:pPr>
            <w:pStyle w:val="2F3045450D3543EBB3339E7212450B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1C68CA"/>
    <w:rsid w:val="001E4391"/>
    <w:rsid w:val="0024398E"/>
    <w:rsid w:val="00B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391"/>
    <w:rPr>
      <w:color w:val="808080"/>
    </w:rPr>
  </w:style>
  <w:style w:type="paragraph" w:customStyle="1" w:styleId="91B89D574E2846AABA2D3A959E245B6F1">
    <w:name w:val="91B89D574E2846AABA2D3A959E245B6F1"/>
    <w:rsid w:val="001E4391"/>
    <w:rPr>
      <w:rFonts w:eastAsiaTheme="minorHAnsi"/>
    </w:rPr>
  </w:style>
  <w:style w:type="paragraph" w:customStyle="1" w:styleId="309C997FEE484B9EB0879892A0651A3E1">
    <w:name w:val="309C997FEE484B9EB0879892A0651A3E1"/>
    <w:rsid w:val="001E4391"/>
    <w:rPr>
      <w:rFonts w:eastAsiaTheme="minorHAnsi"/>
    </w:rPr>
  </w:style>
  <w:style w:type="paragraph" w:customStyle="1" w:styleId="2FA72C037EAF452ABAFE22DDE74426711">
    <w:name w:val="2FA72C037EAF452ABAFE22DDE74426711"/>
    <w:rsid w:val="001E4391"/>
    <w:rPr>
      <w:rFonts w:eastAsiaTheme="minorHAnsi"/>
    </w:rPr>
  </w:style>
  <w:style w:type="paragraph" w:customStyle="1" w:styleId="6F1F080C7C2C45FB91AD9D5B8D1EEF001">
    <w:name w:val="6F1F080C7C2C45FB91AD9D5B8D1EEF001"/>
    <w:rsid w:val="001E4391"/>
    <w:rPr>
      <w:rFonts w:eastAsiaTheme="minorHAnsi"/>
    </w:rPr>
  </w:style>
  <w:style w:type="paragraph" w:customStyle="1" w:styleId="578ACD8F940B4D0A94EF87108E5DF18C1">
    <w:name w:val="578ACD8F940B4D0A94EF87108E5DF18C1"/>
    <w:rsid w:val="001E4391"/>
    <w:rPr>
      <w:rFonts w:eastAsiaTheme="minorHAnsi"/>
    </w:rPr>
  </w:style>
  <w:style w:type="paragraph" w:customStyle="1" w:styleId="D37D010B5AD946928F94C131726178751">
    <w:name w:val="D37D010B5AD946928F94C131726178751"/>
    <w:rsid w:val="001E4391"/>
    <w:rPr>
      <w:rFonts w:eastAsiaTheme="minorHAnsi"/>
    </w:rPr>
  </w:style>
  <w:style w:type="paragraph" w:customStyle="1" w:styleId="E13A550CD0BA4FCE93B459E7AA34D347">
    <w:name w:val="E13A550CD0BA4FCE93B459E7AA34D347"/>
    <w:rsid w:val="001E4391"/>
    <w:rPr>
      <w:rFonts w:eastAsiaTheme="minorHAnsi"/>
    </w:rPr>
  </w:style>
  <w:style w:type="paragraph" w:customStyle="1" w:styleId="3AD6020900684902BD0C3D51D5AE49F1">
    <w:name w:val="3AD6020900684902BD0C3D51D5AE49F1"/>
    <w:rsid w:val="001E4391"/>
    <w:rPr>
      <w:rFonts w:eastAsiaTheme="minorHAnsi"/>
    </w:rPr>
  </w:style>
  <w:style w:type="paragraph" w:customStyle="1" w:styleId="894A8255785E41B194ABD06B6A4B7D06">
    <w:name w:val="894A8255785E41B194ABD06B6A4B7D06"/>
    <w:rsid w:val="001E4391"/>
    <w:rPr>
      <w:rFonts w:eastAsiaTheme="minorHAnsi"/>
    </w:rPr>
  </w:style>
  <w:style w:type="paragraph" w:customStyle="1" w:styleId="8ED80C670EA74ADBB9EE5828A4515B51">
    <w:name w:val="8ED80C670EA74ADBB9EE5828A4515B51"/>
    <w:rsid w:val="001E4391"/>
    <w:rPr>
      <w:rFonts w:eastAsiaTheme="minorHAnsi"/>
    </w:rPr>
  </w:style>
  <w:style w:type="paragraph" w:customStyle="1" w:styleId="BFBBBA1B7D964AAD963E604051E11556">
    <w:name w:val="BFBBBA1B7D964AAD963E604051E11556"/>
    <w:rsid w:val="001E4391"/>
    <w:rPr>
      <w:rFonts w:eastAsiaTheme="minorHAnsi"/>
    </w:rPr>
  </w:style>
  <w:style w:type="paragraph" w:customStyle="1" w:styleId="39E68AA431BD42789F8212AD7487F4C4">
    <w:name w:val="39E68AA431BD42789F8212AD7487F4C4"/>
    <w:rsid w:val="001E4391"/>
    <w:rPr>
      <w:rFonts w:eastAsiaTheme="minorHAnsi"/>
    </w:rPr>
  </w:style>
  <w:style w:type="paragraph" w:customStyle="1" w:styleId="D48C08874DEE4355803D8C9C07032A2D">
    <w:name w:val="D48C08874DEE4355803D8C9C07032A2D"/>
    <w:rsid w:val="001E4391"/>
    <w:rPr>
      <w:rFonts w:eastAsiaTheme="minorHAnsi"/>
    </w:rPr>
  </w:style>
  <w:style w:type="paragraph" w:customStyle="1" w:styleId="BDB57280D30C4DA4A152BC73EA64C9EE">
    <w:name w:val="BDB57280D30C4DA4A152BC73EA64C9EE"/>
    <w:rsid w:val="001E4391"/>
    <w:rPr>
      <w:rFonts w:eastAsiaTheme="minorHAnsi"/>
    </w:rPr>
  </w:style>
  <w:style w:type="paragraph" w:customStyle="1" w:styleId="2F3045450D3543EBB3339E7212450BE8">
    <w:name w:val="2F3045450D3543EBB3339E7212450BE8"/>
    <w:rsid w:val="001E439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4</cp:revision>
  <dcterms:created xsi:type="dcterms:W3CDTF">2021-01-15T06:54:00Z</dcterms:created>
  <dcterms:modified xsi:type="dcterms:W3CDTF">2021-01-16T18:36:00Z</dcterms:modified>
</cp:coreProperties>
</file>